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0" w:lineRule="atLeast"/>
        <w:textAlignment w:val="baseline"/>
        <w:rPr>
          <w:rFonts w:eastAsia="黑体"/>
          <w:b/>
          <w:bCs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eastAsia="黑体"/>
          <w:szCs w:val="32"/>
        </w:rPr>
        <w:t>2</w:t>
      </w:r>
    </w:p>
    <w:p>
      <w:pPr>
        <w:autoSpaceDE w:val="0"/>
        <w:spacing w:line="0" w:lineRule="atLeast"/>
        <w:jc w:val="center"/>
        <w:textAlignment w:val="baseline"/>
        <w:rPr>
          <w:rFonts w:eastAsia="宋体"/>
          <w:b/>
          <w:bCs/>
          <w:szCs w:val="32"/>
        </w:rPr>
      </w:pPr>
      <w:r>
        <w:rPr>
          <w:rFonts w:ascii="方正小标宋简体" w:eastAsia="方正小标宋简体"/>
          <w:sz w:val="44"/>
          <w:szCs w:val="44"/>
        </w:rPr>
        <w:t>人民调解组织人员花名册</w:t>
      </w:r>
    </w:p>
    <w:p>
      <w:pPr>
        <w:autoSpaceDE w:val="0"/>
        <w:jc w:val="left"/>
        <w:textAlignment w:val="baseline"/>
        <w:rPr>
          <w:rFonts w:eastAsia="楷体_GB2312"/>
          <w:sz w:val="24"/>
        </w:rPr>
      </w:pPr>
      <w:r>
        <w:rPr>
          <w:rFonts w:hint="eastAsia" w:ascii="楷体_GB2312" w:eastAsia="楷体_GB2312"/>
          <w:sz w:val="24"/>
        </w:rPr>
        <w:t>填报单位：</w:t>
      </w:r>
      <w:r>
        <w:rPr>
          <w:rFonts w:hint="eastAsia" w:ascii="楷体_GB2312" w:eastAsia="楷体_GB2312"/>
          <w:sz w:val="24"/>
          <w:lang w:val="en-US" w:eastAsia="zh-CN"/>
        </w:rPr>
        <w:t>湖滨区</w:t>
      </w:r>
      <w:r>
        <w:rPr>
          <w:b/>
          <w:bCs/>
          <w:szCs w:val="32"/>
        </w:rPr>
        <w:t xml:space="preserve">   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 xml:space="preserve">                                                     </w:t>
      </w:r>
      <w:r>
        <w:rPr>
          <w:rFonts w:ascii="楷体_GB2312" w:eastAsia="楷体_GB2312"/>
          <w:sz w:val="24"/>
        </w:rPr>
        <w:t>时间：</w:t>
      </w:r>
      <w:r>
        <w:rPr>
          <w:rFonts w:eastAsia="楷体_GB2312"/>
          <w:sz w:val="24"/>
        </w:rPr>
        <w:t xml:space="preserve">  </w:t>
      </w:r>
      <w:r>
        <w:rPr>
          <w:rFonts w:hint="eastAsia" w:eastAsia="楷体_GB2312"/>
          <w:sz w:val="24"/>
          <w:lang w:val="en-US" w:eastAsia="zh-CN"/>
        </w:rPr>
        <w:t>2023</w:t>
      </w:r>
      <w:r>
        <w:rPr>
          <w:rFonts w:eastAsia="楷体_GB2312"/>
          <w:sz w:val="24"/>
        </w:rPr>
        <w:t xml:space="preserve"> </w:t>
      </w:r>
      <w:r>
        <w:rPr>
          <w:rFonts w:ascii="楷体_GB2312" w:eastAsia="楷体_GB2312"/>
          <w:sz w:val="24"/>
        </w:rPr>
        <w:t>年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  <w:lang w:val="en-US" w:eastAsia="zh-CN"/>
        </w:rPr>
        <w:t>8</w:t>
      </w:r>
      <w:r>
        <w:rPr>
          <w:rFonts w:eastAsia="楷体_GB2312"/>
          <w:sz w:val="24"/>
        </w:rPr>
        <w:t xml:space="preserve"> </w:t>
      </w:r>
      <w:r>
        <w:rPr>
          <w:rFonts w:ascii="楷体_GB2312" w:eastAsia="楷体_GB2312"/>
          <w:sz w:val="24"/>
        </w:rPr>
        <w:t>月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  <w:lang w:val="en-US" w:eastAsia="zh-CN"/>
        </w:rPr>
        <w:t>11</w:t>
      </w:r>
      <w:r>
        <w:rPr>
          <w:rFonts w:eastAsia="楷体_GB2312"/>
          <w:sz w:val="24"/>
        </w:rPr>
        <w:t xml:space="preserve"> </w:t>
      </w:r>
      <w:r>
        <w:rPr>
          <w:rFonts w:ascii="楷体_GB2312" w:eastAsia="楷体_GB2312"/>
          <w:sz w:val="24"/>
        </w:rPr>
        <w:t>日</w:t>
      </w:r>
    </w:p>
    <w:tbl>
      <w:tblPr>
        <w:tblStyle w:val="3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25"/>
        <w:gridCol w:w="1140"/>
        <w:gridCol w:w="2342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  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所在辖区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调解组织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吴韫馨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湖滨区人民调解中心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王晓红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Chars="10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湖滨区人民调解中心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朱亚阁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湖滨区人民调解中心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宋东珉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湖滨区人民调解中心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湖滨区人民调解中心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裴银辉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湖滨区人民调解中心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湖滨区人民调解中心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杨丽荣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湖滨区婚姻家庭纠纷人民调解委员会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湖滨区婚姻家庭纠纷人民调解委员会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李芳芳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湖滨区婚姻家庭纠纷人民调解委员会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湖滨区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湖滨区婚姻家庭纠纷人民调解委员会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赵芳菲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大安街道办事处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大安街道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卢周安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前进街道人民调解委员会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董阳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前进街道人民调解委员会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温国玲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前进街道人民调解委员会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张大伟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王电兴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贺美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李桂丽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器材社区人民调解委员会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李彩瑜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器材社区人民调解委员会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刘怡萱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器材社区人民调解委员会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任晓帅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大岭路社区人民调解委员会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杨海丰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大岭路社区人民调解委员会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安李讷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大岭路社区人民调解委员会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谭芳宁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二印社区人民调解委员会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刘旭东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二印社区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秦佳慧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二印社区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关传义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和平社区人民调解委员会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卫迪亚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和平社区人民调解委员会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王江梅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和平社区人民调解委员会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姚伟伟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华创社区人民调解委员会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聂小林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华创社区人民调解委员会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刘颖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华创社区人民调解委员会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建业社区人民调解委员会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蔡琦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建业社区人民调解委员会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建业社区人民调解委员会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封洁萌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量仪社区人民调解委员会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辛向妮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量仪社区人民调解委员会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水雅婷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量仪社区人民调解委员会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梁永刚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六楼社区人民调解委员会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六楼社区人民调解委员会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六楼社区人民调解委员会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孟红文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棉纺社区人民调解委员会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李甜甜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棉纺社区人民调解委员会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尚翠朋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棉纺社区人民调解委员会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马海峰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友谊社区人民调解委员会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柴月民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友谊社区人民调解委员会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  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前进街道办事处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友谊社区人民调解委员会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赵和平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任星胜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常留苹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贺连安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范双贵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贾勤楼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范有星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范三刚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薛永强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宋妮亚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李建新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赵家后村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侯占胜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于建琴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侯占民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侯必强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侯俊峰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寺庄村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张狗旦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寺庄村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范海娟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寺庄村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杨润池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杨家洼村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杜念社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杨家洼村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李连英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杨家洼村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杨伟红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杨家洼村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杨银星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杨家洼村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杨建明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杨家洼村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杜锁峡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杨家洼村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杨巷道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郑保桥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杨麦峡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杨玉保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郑长生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杨双共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李丰刚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宁春铎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张林章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郭换强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马换梅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张换池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杨家窑村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马北阳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南鹿坡村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张成方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南鹿坡村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苏亚丽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磁钟乡人民政府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南鹿坡村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张露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侯静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刘卫东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曹永强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曹战锋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曹风英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刘宽厚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苏建东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张建文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槐树洼村人民调解委员会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郭刚娥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槐树洼村人民调解委员会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张建成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槐树洼村人民调解委员会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张秋元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崔群丝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师么云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武俊兰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张振玲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李银亮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张重亚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高连霞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王丙义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马银忠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刘文东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马海平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马坤涛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马安方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刘志木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王志刚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张云霞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高海滨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韩永峰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  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刘国峡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贾川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王官村人民调解委员会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张坤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王官村人民调解委员会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李春艳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王官村人民调解委员会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贾丽娟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王官村人民调解委员会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jc w:val="center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张文社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王官村人民调解委员会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吕红木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王官村人民调解委员会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张会军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杨永文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李楠楠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张江涛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新兴村人民调解委员会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党秀峰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刘栓捞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会兴街道办事处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王晓莉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张冬梅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陈梦生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陈金珍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翟  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德馨苑社区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辛建华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德馨苑社区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郭粉青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德馨苑社区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马妮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李永茂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张新芳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马  婧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宁玮琳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马红霞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贺翠兰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何静怡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虢西社区人民调解委员会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张春艳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宏江社区人民调解委员会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李安保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宏江社区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宏江社区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高云志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狄占刚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涧南社区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卫丽琴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涧南社区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尹军红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贾富宁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姚伟华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何玉华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文二社区人民调解委员会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李会茹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文二社区人民调解委员会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张颖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文二社区人民调解委员会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孙永刚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文二社区人民调解委员会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康岩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文一社区人民调解委员会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文一社区人民调解委员会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张冬晴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文一社区人民调解委员会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赵海红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文一社区人民调解委员会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高淑娜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文一社区人民调解委员会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五原路社区人民调解委员会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张世祥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五原路社区人民调解委员会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贾婉丽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五原路社区人民调解委员会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马嘉馨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崤北社区人民调解委员会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赵建丽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崤北社区人民调解委员会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范玉格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崤北社区人民调解委员会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刘彬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冶炼厂社区人民调解委员会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冶炼厂社区人民调解委员会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贾昱妍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冶炼厂社区人民调解委员会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毋许仙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永安社区人民调解委员会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牛界民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永安社区人民调解委员会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王桂霞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永安社区人民调解委员会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王金丽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永安社区人民调解委员会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牛界民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陈金娅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娄伟峰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武青霞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翟冰硕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涧河街道办事处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尚阁云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王佳娜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王青松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倪新建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张彬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李一喆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  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柴彦明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白小双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牛红珍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  晶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候  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  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  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陈宋坡村人民调解委员会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宋乃康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陈宋坡村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王艳波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陈宋坡村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陈守泽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陈宋坡村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宋同社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陈宋坡村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范辉贤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张兵兵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杨志兰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范文斌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王建刚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军强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焦晓峰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焦七庄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顾国强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岗上村人民调解委员会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白月仙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冀磊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刘红梅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齐若仙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王秋峡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王跃前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王连方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张新超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家王庄村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党景峡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杨宏伟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王甜甜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张吉五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吴松伶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师文奇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高运舟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师丰春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王廷彦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师家渠村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肖保磊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尚守峡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高玉法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王苏敏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刘相林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高苏成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高耀峡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黄建刚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刘建坤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斜桥村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张小武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徐顺峡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张当柱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高少峰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王振峰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贾海斌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孙世民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任江波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徐占莹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柴专峡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崔邦丁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陈宽让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刘旭辉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柴园峰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柴宁宁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高彩平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王立强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梁家渠庄村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张忠义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梁家渠庄村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梁建设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梁家渠庄村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赵转绸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梁家渠庄村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张顺心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梁家渠庄村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唐巷师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梁家渠庄村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卫海钟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卫勤刚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卫丽娟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爨民兴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邓二牛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西贺家庄村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申会军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王新芳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范新峡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王根峡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王书康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申黎静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成军祥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张志强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崖底村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刘双屯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穴子仓村人民调解委员会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宋超峡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穴子仓村人民调解委员会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侯桂兰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穴子仓村人民调解委员会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刘海建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穴子仓村人民调解委员会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侯军峡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穴子仓村人民调解委员会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郭社林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黄底村人民调解委员会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刘转兰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黄底村人民调解委员会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郭志刚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黄底村人民调解委员会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郭老三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黄底村人民调解委员会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薛保中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黄底村人民调解委员会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侯小伟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位家沟村人民调解委员会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刘安玺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位家沟村人民调解委员会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侯忠祥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位家沟村人民调解委员会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侯付林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位家沟村人民调解委员会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宁月红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位家沟村人民调解委员会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陈辉军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郭战木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郭峡峡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陈辉军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郭廷法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张秋峡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羊虎山村人民调解委员会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刘建峡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羊虎山村人民调解委员会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郭苏峡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羊虎山村人民调解委员会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郭海元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羊虎山村人民调解委员会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王红峡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羊虎山村人民调解委员会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吕云波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王家岭村人民调解委员会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苏建琴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王家岭村人民调解委员会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侯宝科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王家岭村人民调解委员会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贺志勇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王家岭村人民调解委员会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刘莎莎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王家岭村人民调解委员会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张红新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张铁蛋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史念峡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张振娥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刘俊强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大安村人民调解委员会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宁占锋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宁泽强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宁志明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宁新峡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宁秋峡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宁遂青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李军峡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宁文国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宁好军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李爱桌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李家坡村人民调解委员会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马玉林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李百民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张雪梅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张建朝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孙庆玉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晁家庄村人民调解委员会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孙保周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晁家庄村人民调解委员会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孙旭光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晁家庄村人民调解委员会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赵红峡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晁家庄村人民调解委员会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郑新庄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晁家庄村人民调解委员会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张丹玉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邓光平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张月星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张社有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张娟亚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张国强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邓建刚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冯忠仓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侯顺仓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侯京平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程精池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侯艳波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李永绸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卢建刚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权新亚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侯桥村人民调解委员会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郑强立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侯桥村人民调解委员会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郑立厚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侯桥村人民调解委员会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郑杰亮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侯桥村人民调解委员会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张海欣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杨百发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王跃廷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孙建门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李文朝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孙占春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李忠泽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张桂丽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张拴球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荆子慧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张寸峡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杨换菊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辛景铎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孙保国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卢小五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卫丽洁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王秀芹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蔡国亮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卢国敏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杨淑峡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卢建亚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卢凯歌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赵邦录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马思让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卢巷敏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赵明强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张银龙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赵笑千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赵改峡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马双锁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马家店村人民调解委员会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张海波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杜邦寿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潘冲熬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张金昌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张巷古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彭肖雄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彭肖杰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杜军牛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张安桥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霍丽平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南梁村人民调解委员会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杨彩峡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杨建双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杨元仓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杨宇辉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郑光明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郭占刚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野鹿村人民调解委员会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季振峰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野鹿村人民调解委员会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野鹿村人民调解委员会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冯平五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野鹿村人民调解委员会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刘占峡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野鹿村人民调解委员会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赵景峡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赵锁芳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贾春亚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贾永梁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"http://222.143.64.73:8080/rmtj/mediationCommittee/mediator/basisInfo.do"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张拴军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交口乡人民政府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朱家沟村人民调解委员会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侯玉秀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建设社区人民调解委员会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赵轩璞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建设社区人民调解委员会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孙金梅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建设社区人民调解委员会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茅津社区人民调解委员会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张晓伟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茅津社区人民调解委员会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胡淑琴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茅津社区人民调解委员会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崔金熬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茅津社区人民调解委员会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肖双毅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冯红涛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黄正民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卫建学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刘静静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侯文宁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桥西社区人民调解委员会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赵冬梅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桥西社区人民调解委员会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赵媛媛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桥西社区人民调解委员会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员田宇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桥西社区人民调解委员会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谷瑞江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黄南社区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娄晓丽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黄南社区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  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黄南社区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席伟强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许欣彤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湖滨街道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辛淑娟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平文君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侯胜男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张源源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荀慧帅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王颖颖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新建社区人民调解委员会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司马桢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常江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聂君润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建北社区人民调解委员会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王雪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峡东社区人民调解委员会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峡东社区人民调解委员会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侯家宇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峡东社区人民调解委员会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天元社区人民调解委员会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天元社区人民调解委员会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王若松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天元社区人民调解委员会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李秋兰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迎宾社区人民调解委员会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迎宾社区人民调解委员会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张爱儒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迎宾社区人民调解委员会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湾道社区人民调解委员会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李新红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湾道社区人民调解委员会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薛佳琳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湾道社区人民调解委员会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牛天艺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滨河社区人民调解委员会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刘荣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滨河社区人民调解委员会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高海林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滨河社区人民调解委员会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宁凯丽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复兴社区人民调解委员会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刘若男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复兴社区人民调解委员会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高明慧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复兴社区人民调解委员会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吴建锋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张文忠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梁雪岩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王玉朋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东风社区人民调解委员会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张满星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东风社区人民调解委员会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袁茂锋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东风社区人民调解委员会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宏远社区人民调解委员会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宏远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社区人民调解委员会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ind w:left="745" w:leftChars="0" w:hanging="425" w:firstLineChars="0"/>
              <w:textAlignment w:val="baseline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杨玺睿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车站街道办事处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宏远社区人民调解委员会</w:t>
            </w:r>
          </w:p>
        </w:tc>
      </w:tr>
    </w:tbl>
    <w:p>
      <w:pPr>
        <w:widowControl/>
        <w:jc w:val="left"/>
        <w:rPr>
          <w:rFonts w:eastAsia="黑体"/>
          <w:szCs w:val="32"/>
        </w:rPr>
        <w:sectPr>
          <w:pgSz w:w="11906" w:h="16838"/>
          <w:pgMar w:top="2098" w:right="1474" w:bottom="1418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5B55E8-E743-4AC0-B524-C58911950B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E29D07-F87C-49FC-AF22-FCEA3CA9B6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E6DCF0-EEB2-4DF3-BDF9-DEDD927EB0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31AD64F-E790-40F5-A007-AA023C0CEB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BFD7856-2025-4478-8954-9F81FBB0F5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6031A3F-143C-4983-8DF4-121183065B7F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15F5"/>
    <w:multiLevelType w:val="singleLevel"/>
    <w:tmpl w:val="F35015F5"/>
    <w:lvl w:ilvl="0" w:tentative="0">
      <w:start w:val="1"/>
      <w:numFmt w:val="decimal"/>
      <w:lvlText w:val="%1."/>
      <w:lvlJc w:val="left"/>
      <w:pPr>
        <w:ind w:left="745" w:hanging="425"/>
      </w:pPr>
      <w:rPr>
        <w:rFonts w:hint="default" w:ascii="Times New Roman" w:hAnsi="Times New Roman" w:cs="Times New Roman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YyZDljMDZiYjBhMTg2MTM0N2RmODA2NDdhYjkifQ=="/>
  </w:docVars>
  <w:rsids>
    <w:rsidRoot w:val="503604FF"/>
    <w:rsid w:val="05B312A6"/>
    <w:rsid w:val="07A70870"/>
    <w:rsid w:val="0D764017"/>
    <w:rsid w:val="149C197C"/>
    <w:rsid w:val="15B628EA"/>
    <w:rsid w:val="17315F94"/>
    <w:rsid w:val="175D61FE"/>
    <w:rsid w:val="196F3ACD"/>
    <w:rsid w:val="2207318B"/>
    <w:rsid w:val="24155071"/>
    <w:rsid w:val="327E20D8"/>
    <w:rsid w:val="34BB18A5"/>
    <w:rsid w:val="3A1E5D7E"/>
    <w:rsid w:val="406F665A"/>
    <w:rsid w:val="41024176"/>
    <w:rsid w:val="429428DE"/>
    <w:rsid w:val="4C760D25"/>
    <w:rsid w:val="503604FF"/>
    <w:rsid w:val="524548B9"/>
    <w:rsid w:val="557D082D"/>
    <w:rsid w:val="562169C0"/>
    <w:rsid w:val="56357D2E"/>
    <w:rsid w:val="58580362"/>
    <w:rsid w:val="60C279B1"/>
    <w:rsid w:val="610D61EF"/>
    <w:rsid w:val="68E279C1"/>
    <w:rsid w:val="69D55300"/>
    <w:rsid w:val="6A334160"/>
    <w:rsid w:val="6D7153C2"/>
    <w:rsid w:val="74C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219</Characters>
  <Lines>0</Lines>
  <Paragraphs>0</Paragraphs>
  <TotalTime>12</TotalTime>
  <ScaleCrop>false</ScaleCrop>
  <LinksUpToDate>false</LinksUpToDate>
  <CharactersWithSpaces>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2023-08-11T03:31:00Z</dcterms:created>
  <dc:creator>Zxxxxxc</dc:creator>
  <cp:lastModifiedBy>克克</cp:lastModifiedBy>
  <dcterms:modified xsi:type="dcterms:W3CDTF">2023-11-14T02:30:47Z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D463D79034964D1FB119408D12FBFDC4_13</vt:lpwstr>
  </property>
</Properties>
</file>